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04" w:rsidRPr="0019447B" w:rsidRDefault="00775C04" w:rsidP="00775C04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</w:pPr>
      <w:r w:rsidRPr="0019447B"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附件1：</w:t>
      </w:r>
    </w:p>
    <w:p w:rsidR="00775C04" w:rsidRPr="0019447B" w:rsidRDefault="00775C04" w:rsidP="00775C04">
      <w:pPr>
        <w:widowControl/>
        <w:shd w:val="clear" w:color="auto" w:fill="FFFFFF"/>
        <w:spacing w:beforeLines="100" w:before="312" w:afterLines="100" w:after="312"/>
        <w:ind w:firstLine="482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 w:rsidRPr="0019447B">
        <w:rPr>
          <w:rFonts w:ascii="Arial" w:hAnsi="Arial" w:cs="Arial"/>
          <w:b/>
          <w:color w:val="333333"/>
          <w:kern w:val="0"/>
          <w:sz w:val="36"/>
          <w:szCs w:val="36"/>
        </w:rPr>
        <w:t>非执业会员报名回执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405"/>
        <w:gridCol w:w="1519"/>
        <w:gridCol w:w="2268"/>
        <w:gridCol w:w="1417"/>
      </w:tblGrid>
      <w:tr w:rsidR="00775C04" w:rsidRPr="00D7712A" w:rsidTr="00C91E3C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895E6F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895E6F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895E6F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非执业会员</w:t>
            </w:r>
          </w:p>
          <w:p w:rsidR="00775C04" w:rsidRPr="00895E6F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证</w:t>
            </w:r>
            <w:r>
              <w:rPr>
                <w:rFonts w:ascii="Arial" w:hAnsi="Arial" w:cs="Arial" w:hint="eastAsia"/>
                <w:color w:val="333333"/>
                <w:kern w:val="0"/>
                <w:sz w:val="30"/>
                <w:szCs w:val="30"/>
              </w:rPr>
              <w:t>书</w:t>
            </w:r>
            <w:r w:rsidRPr="00895E6F"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895E6F" w:rsidRDefault="00775C04" w:rsidP="00C91E3C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 w:rsidRPr="00895E6F">
              <w:rPr>
                <w:rFonts w:ascii="Arial" w:hAnsi="Arial" w:cs="Arial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</w:tr>
      <w:tr w:rsidR="00775C04" w:rsidRPr="00D7712A" w:rsidTr="00C91E3C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 w:rsidRPr="00D7712A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 w:rsidRPr="00D7712A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 w:rsidRPr="00D7712A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 w:rsidRPr="00D7712A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75C04" w:rsidRPr="00D7712A" w:rsidTr="00C91E3C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75C04" w:rsidRPr="00D7712A" w:rsidTr="00C91E3C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75C04" w:rsidRPr="00D7712A" w:rsidTr="00C91E3C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C04" w:rsidRPr="00D7712A" w:rsidRDefault="00775C04" w:rsidP="00C91E3C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775C04" w:rsidRDefault="00775C04" w:rsidP="00775C04">
      <w:pPr>
        <w:widowControl/>
        <w:shd w:val="clear" w:color="auto" w:fill="FFFFFF"/>
        <w:ind w:firstLine="480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</w:p>
    <w:p w:rsidR="00775C04" w:rsidRDefault="00775C04" w:rsidP="00775C04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775C04" w:rsidRDefault="00775C04" w:rsidP="00775C04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775C04" w:rsidRDefault="00775C04" w:rsidP="00775C04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775C04" w:rsidRDefault="00775C04" w:rsidP="00775C04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B86169" w:rsidRDefault="00B86169">
      <w:bookmarkStart w:id="0" w:name="_GoBack"/>
      <w:bookmarkEnd w:id="0"/>
    </w:p>
    <w:sectPr w:rsidR="00B8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B0" w:rsidRDefault="00A84DB0" w:rsidP="00775C04">
      <w:r>
        <w:separator/>
      </w:r>
    </w:p>
  </w:endnote>
  <w:endnote w:type="continuationSeparator" w:id="0">
    <w:p w:rsidR="00A84DB0" w:rsidRDefault="00A84DB0" w:rsidP="007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B0" w:rsidRDefault="00A84DB0" w:rsidP="00775C04">
      <w:r>
        <w:separator/>
      </w:r>
    </w:p>
  </w:footnote>
  <w:footnote w:type="continuationSeparator" w:id="0">
    <w:p w:rsidR="00A84DB0" w:rsidRDefault="00A84DB0" w:rsidP="0077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4"/>
    <w:rsid w:val="00137594"/>
    <w:rsid w:val="00775C04"/>
    <w:rsid w:val="00A84DB0"/>
    <w:rsid w:val="00B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1A192-E470-4782-81CC-37FACCDF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Sky123.Org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2018-10-10T01:14:00Z</dcterms:created>
  <dcterms:modified xsi:type="dcterms:W3CDTF">2018-10-10T01:14:00Z</dcterms:modified>
</cp:coreProperties>
</file>